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2" w:rsidRDefault="000219A2" w:rsidP="0027445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</w:p>
    <w:p w:rsidR="000219A2" w:rsidRDefault="002C1844" w:rsidP="0027445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广西特种设备安全与节能促进会一届五</w:t>
      </w:r>
      <w:r w:rsidR="000219A2">
        <w:rPr>
          <w:rFonts w:ascii="方正小标宋简体" w:eastAsia="方正小标宋简体" w:hAnsi="方正小标宋简体" w:cs="方正小标宋简体" w:hint="eastAsia"/>
          <w:sz w:val="44"/>
          <w:szCs w:val="44"/>
        </w:rPr>
        <w:t>次理事会</w:t>
      </w:r>
    </w:p>
    <w:p w:rsidR="000219A2" w:rsidRDefault="000219A2" w:rsidP="00274453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0"/>
          <w:szCs w:val="40"/>
        </w:rPr>
        <w:t>会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议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回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执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825"/>
        <w:gridCol w:w="1218"/>
        <w:gridCol w:w="1612"/>
        <w:gridCol w:w="1651"/>
        <w:gridCol w:w="1726"/>
        <w:gridCol w:w="1908"/>
        <w:gridCol w:w="1934"/>
        <w:gridCol w:w="1612"/>
      </w:tblGrid>
      <w:tr w:rsidR="000219A2" w:rsidRPr="00AC23AF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3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9A2" w:rsidRDefault="000219A2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（请填写单位全称并加盖公章）</w:t>
            </w:r>
          </w:p>
        </w:tc>
      </w:tr>
      <w:tr w:rsidR="000219A2" w:rsidRPr="00AC23AF">
        <w:trPr>
          <w:trHeight w:val="83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工作电话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是否安排住宿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餐饮要求</w:t>
            </w:r>
          </w:p>
        </w:tc>
      </w:tr>
      <w:tr w:rsidR="000219A2" w:rsidRPr="00AC23AF">
        <w:trPr>
          <w:trHeight w:val="113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0219A2" w:rsidRPr="00AC23AF">
        <w:trPr>
          <w:trHeight w:val="102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</w:tbl>
    <w:p w:rsidR="000219A2" w:rsidRDefault="000219A2" w:rsidP="0027445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注：请各参会单位务必于</w:t>
      </w:r>
      <w:r w:rsidR="00C00F04">
        <w:rPr>
          <w:rFonts w:ascii="仿宋_GB2312" w:eastAsia="仿宋_GB2312" w:hAnsi="仿宋_GB2312" w:cs="仿宋_GB2312"/>
          <w:sz w:val="32"/>
          <w:szCs w:val="32"/>
        </w:rPr>
        <w:t>201</w:t>
      </w:r>
      <w:r w:rsidR="00B960F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960FF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日前将会议回执电子版回传至邮箱。</w:t>
      </w:r>
    </w:p>
    <w:p w:rsidR="00C00F04" w:rsidRDefault="000219A2" w:rsidP="00274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B960FF">
        <w:rPr>
          <w:rFonts w:ascii="仿宋_GB2312" w:eastAsia="仿宋_GB2312" w:hAnsi="宋体" w:hint="eastAsia"/>
          <w:sz w:val="32"/>
          <w:szCs w:val="32"/>
        </w:rPr>
        <w:t>黄民</w:t>
      </w:r>
      <w:proofErr w:type="gramStart"/>
      <w:r w:rsidR="00B960FF">
        <w:rPr>
          <w:rFonts w:ascii="仿宋_GB2312" w:eastAsia="仿宋_GB2312" w:hAnsi="宋体" w:hint="eastAsia"/>
          <w:sz w:val="32"/>
          <w:szCs w:val="32"/>
        </w:rPr>
        <w:t>民</w:t>
      </w:r>
      <w:proofErr w:type="gramEnd"/>
    </w:p>
    <w:p w:rsidR="000219A2" w:rsidRDefault="000219A2" w:rsidP="00274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="00B960FF">
        <w:rPr>
          <w:rFonts w:ascii="仿宋_GB2312" w:eastAsia="仿宋_GB2312" w:hAnsi="仿宋_GB2312" w:cs="仿宋_GB2312" w:hint="eastAsia"/>
          <w:sz w:val="32"/>
          <w:szCs w:val="32"/>
        </w:rPr>
        <w:t xml:space="preserve">0771-2869415 </w:t>
      </w:r>
      <w:r w:rsidR="00B960FF">
        <w:rPr>
          <w:rFonts w:ascii="仿宋_GB2312" w:eastAsia="仿宋_GB2312" w:hAnsi="宋体" w:hint="eastAsia"/>
          <w:sz w:val="32"/>
          <w:szCs w:val="32"/>
        </w:rPr>
        <w:t>13878196471</w:t>
      </w:r>
    </w:p>
    <w:p w:rsidR="003332BA" w:rsidRPr="00966232" w:rsidRDefault="00024B9F" w:rsidP="00024B9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</w:t>
      </w:r>
      <w:r w:rsidR="000219A2"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宋体" w:hAnsi="宋体" w:hint="eastAsia"/>
          <w:sz w:val="32"/>
          <w:szCs w:val="32"/>
        </w:rPr>
        <w:t>406987786</w:t>
      </w:r>
      <w:r w:rsidRPr="00F960D8">
        <w:rPr>
          <w:rFonts w:ascii="宋体" w:hAnsi="宋体"/>
          <w:sz w:val="32"/>
          <w:szCs w:val="32"/>
        </w:rPr>
        <w:t>@qq.com</w:t>
      </w:r>
      <w:r w:rsidDel="004571BE">
        <w:rPr>
          <w:rFonts w:ascii="仿宋_GB2312" w:eastAsia="仿宋_GB2312" w:hAnsi="宋体" w:hint="eastAsia"/>
          <w:sz w:val="32"/>
          <w:szCs w:val="32"/>
        </w:rPr>
        <w:t xml:space="preserve"> </w:t>
      </w:r>
      <w:bookmarkStart w:id="0" w:name="_GoBack"/>
      <w:bookmarkEnd w:id="0"/>
    </w:p>
    <w:p w:rsidR="000219A2" w:rsidRPr="003332BA" w:rsidRDefault="000219A2" w:rsidP="00274453">
      <w:pPr>
        <w:rPr>
          <w:rFonts w:ascii="仿宋_GB2312" w:eastAsia="仿宋_GB2312" w:hAnsi="仿宋_GB2312" w:cs="Times New Roman"/>
        </w:rPr>
      </w:pPr>
    </w:p>
    <w:sectPr w:rsidR="000219A2" w:rsidRPr="003332BA" w:rsidSect="00274453">
      <w:headerReference w:type="default" r:id="rId7"/>
      <w:pgSz w:w="16838" w:h="11906" w:orient="landscape"/>
      <w:pgMar w:top="1600" w:right="1440" w:bottom="16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AF" w:rsidRDefault="00196A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6AAF" w:rsidRDefault="00196A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AF" w:rsidRDefault="00196A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6AAF" w:rsidRDefault="00196A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A2" w:rsidRDefault="000219A2" w:rsidP="00274453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8B7"/>
    <w:rsid w:val="000219A2"/>
    <w:rsid w:val="00024B9F"/>
    <w:rsid w:val="00093764"/>
    <w:rsid w:val="00196AAF"/>
    <w:rsid w:val="00274453"/>
    <w:rsid w:val="002C1844"/>
    <w:rsid w:val="003332BA"/>
    <w:rsid w:val="00381F01"/>
    <w:rsid w:val="003C0865"/>
    <w:rsid w:val="004B5FB3"/>
    <w:rsid w:val="00563F5F"/>
    <w:rsid w:val="005B35A7"/>
    <w:rsid w:val="00811F8B"/>
    <w:rsid w:val="008162C0"/>
    <w:rsid w:val="009F18AB"/>
    <w:rsid w:val="00A75408"/>
    <w:rsid w:val="00AB1A2A"/>
    <w:rsid w:val="00AC23AF"/>
    <w:rsid w:val="00B40A23"/>
    <w:rsid w:val="00B960FF"/>
    <w:rsid w:val="00BE18B7"/>
    <w:rsid w:val="00C00F04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rsid w:val="005B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dcterms:created xsi:type="dcterms:W3CDTF">2016-01-04T02:15:00Z</dcterms:created>
  <dcterms:modified xsi:type="dcterms:W3CDTF">2018-12-27T01:43:00Z</dcterms:modified>
</cp:coreProperties>
</file>